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53D0" w14:textId="77777777" w:rsidR="006B414D" w:rsidRPr="006356C6" w:rsidRDefault="00861395">
      <w:pPr>
        <w:jc w:val="center"/>
        <w:rPr>
          <w:rFonts w:ascii="UD デジタル 教科書体 N-B" w:eastAsia="UD デジタル 教科書体 N-B" w:hAnsi="うずらフォント"/>
          <w:b/>
          <w:sz w:val="28"/>
          <w:szCs w:val="28"/>
        </w:rPr>
      </w:pPr>
      <w:bookmarkStart w:id="0" w:name="_GoBack"/>
      <w:bookmarkEnd w:id="0"/>
      <w:r w:rsidRPr="006356C6">
        <w:rPr>
          <w:rFonts w:ascii="UD デジタル 教科書体 N-B" w:eastAsia="UD デジタル 教科書体 N-B" w:hAnsi="うずらフォント" w:hint="eastAsia"/>
          <w:b/>
          <w:noProof/>
          <w:sz w:val="28"/>
          <w:szCs w:val="28"/>
        </w:rPr>
        <w:drawing>
          <wp:inline distT="0" distB="0" distL="0" distR="0" wp14:anchorId="2B92AE4E" wp14:editId="3535A80D">
            <wp:extent cx="466725" cy="352425"/>
            <wp:effectExtent l="0" t="0" r="0" b="0"/>
            <wp:docPr id="1" name="図 6" descr="C:\Users\212149\AppData\Local\Microsoft\Windows\Temporary Internet Files\Content.IE5\0Y9Z2FI0\MC9002281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6" descr="C:\Users\212149\AppData\Local\Microsoft\Windows\Temporary Internet Files\Content.IE5\0Y9Z2FI0\MC90022819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6C6">
        <w:rPr>
          <w:rFonts w:ascii="UD デジタル 教科書体 N-B" w:eastAsia="UD デジタル 教科書体 N-B" w:hAnsi="うずらフォント" w:hint="eastAsia"/>
          <w:b/>
          <w:sz w:val="28"/>
          <w:szCs w:val="28"/>
        </w:rPr>
        <w:t xml:space="preserve">　相談・発達検査等の記録　</w:t>
      </w:r>
      <w:r w:rsidRPr="006356C6">
        <w:rPr>
          <w:rFonts w:ascii="UD デジタル 教科書体 N-B" w:eastAsia="UD デジタル 教科書体 N-B" w:hAnsi="うずらフォント" w:hint="eastAsia"/>
          <w:b/>
          <w:noProof/>
          <w:sz w:val="28"/>
          <w:szCs w:val="28"/>
        </w:rPr>
        <w:drawing>
          <wp:inline distT="0" distB="0" distL="0" distR="0" wp14:anchorId="667CB9A9" wp14:editId="59EB7869">
            <wp:extent cx="276225" cy="333375"/>
            <wp:effectExtent l="0" t="0" r="0" b="0"/>
            <wp:docPr id="2" name="図 1" descr="C:\Users\212149\AppData\Local\Microsoft\Windows\Temporary Internet Files\Content.IE5\I0ELJWDK\MC9003397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C:\Users\212149\AppData\Local\Microsoft\Windows\Temporary Internet Files\Content.IE5\I0ELJWDK\MC90033973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295"/>
        <w:gridCol w:w="1672"/>
        <w:gridCol w:w="3919"/>
      </w:tblGrid>
      <w:tr w:rsidR="006B414D" w:rsidRPr="006356C6" w14:paraId="266E3B24" w14:textId="77777777">
        <w:trPr>
          <w:trHeight w:val="55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9B5E61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年月日</w:t>
            </w:r>
          </w:p>
        </w:tc>
        <w:tc>
          <w:tcPr>
            <w:tcW w:w="2295" w:type="dxa"/>
            <w:tcBorders>
              <w:top w:val="single" w:sz="18" w:space="0" w:color="auto"/>
            </w:tcBorders>
            <w:vAlign w:val="center"/>
          </w:tcPr>
          <w:p w14:paraId="5D8086FA" w14:textId="69CF3678" w:rsidR="006B414D" w:rsidRPr="006356C6" w:rsidRDefault="006B414D">
            <w:pPr>
              <w:rPr>
                <w:rFonts w:ascii="UD デジタル 教科書体 N-B" w:eastAsia="UD デジタル 教科書体 N-B" w:hAnsi="うずらフォント"/>
                <w:szCs w:val="21"/>
              </w:rPr>
            </w:pPr>
          </w:p>
        </w:tc>
        <w:tc>
          <w:tcPr>
            <w:tcW w:w="1672" w:type="dxa"/>
            <w:tcBorders>
              <w:top w:val="single" w:sz="18" w:space="0" w:color="auto"/>
            </w:tcBorders>
            <w:vAlign w:val="center"/>
          </w:tcPr>
          <w:p w14:paraId="26C7198F" w14:textId="77777777" w:rsidR="006B414D" w:rsidRPr="006356C6" w:rsidRDefault="00861395">
            <w:pPr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機関名</w:t>
            </w:r>
          </w:p>
          <w:p w14:paraId="3F2C5CA4" w14:textId="77777777" w:rsidR="006B414D" w:rsidRPr="006356C6" w:rsidRDefault="00861395">
            <w:pPr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（担当者名）</w:t>
            </w:r>
          </w:p>
        </w:tc>
        <w:tc>
          <w:tcPr>
            <w:tcW w:w="39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53B5B3" w14:textId="35DBD054" w:rsidR="006B414D" w:rsidRPr="006356C6" w:rsidRDefault="006B414D">
            <w:pPr>
              <w:jc w:val="center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1B7C9ED6" w14:textId="77777777">
        <w:trPr>
          <w:trHeight w:val="675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6DDFA6DF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内　容</w:t>
            </w:r>
          </w:p>
        </w:tc>
        <w:tc>
          <w:tcPr>
            <w:tcW w:w="7886" w:type="dxa"/>
            <w:gridSpan w:val="3"/>
            <w:tcBorders>
              <w:right w:val="single" w:sz="18" w:space="0" w:color="auto"/>
            </w:tcBorders>
            <w:vAlign w:val="center"/>
          </w:tcPr>
          <w:p w14:paraId="3811BC96" w14:textId="740249E4" w:rsidR="006B414D" w:rsidRPr="006356C6" w:rsidRDefault="006B414D">
            <w:pPr>
              <w:rPr>
                <w:rFonts w:ascii="UD デジタル 教科書体 N-B" w:eastAsia="UD デジタル 教科書体 N-B" w:hAnsi="うずらフォント"/>
                <w:szCs w:val="21"/>
              </w:rPr>
            </w:pPr>
          </w:p>
        </w:tc>
      </w:tr>
      <w:tr w:rsidR="006B414D" w:rsidRPr="006356C6" w14:paraId="7FFE5DEC" w14:textId="77777777">
        <w:trPr>
          <w:trHeight w:val="2208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E63124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アドバイス</w:t>
            </w:r>
          </w:p>
          <w:p w14:paraId="17F7EACD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支援内容</w:t>
            </w:r>
          </w:p>
          <w:p w14:paraId="1CF78135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結果</w:t>
            </w:r>
          </w:p>
          <w:p w14:paraId="5E2493B6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今後の予定等</w:t>
            </w:r>
          </w:p>
        </w:tc>
        <w:tc>
          <w:tcPr>
            <w:tcW w:w="788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EA0CEA" w14:textId="16D9A000" w:rsidR="006B414D" w:rsidRPr="006356C6" w:rsidRDefault="006B414D">
            <w:pPr>
              <w:ind w:left="211" w:hangingChars="100" w:hanging="211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7FC94D6B" w14:textId="77777777">
        <w:trPr>
          <w:trHeight w:val="55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661CBF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年月日</w:t>
            </w:r>
          </w:p>
        </w:tc>
        <w:tc>
          <w:tcPr>
            <w:tcW w:w="2295" w:type="dxa"/>
            <w:tcBorders>
              <w:top w:val="single" w:sz="18" w:space="0" w:color="auto"/>
            </w:tcBorders>
            <w:vAlign w:val="center"/>
          </w:tcPr>
          <w:p w14:paraId="5469A886" w14:textId="4CD4066C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szCs w:val="21"/>
              </w:rPr>
            </w:pPr>
          </w:p>
        </w:tc>
        <w:tc>
          <w:tcPr>
            <w:tcW w:w="1672" w:type="dxa"/>
            <w:tcBorders>
              <w:top w:val="single" w:sz="18" w:space="0" w:color="auto"/>
            </w:tcBorders>
            <w:vAlign w:val="center"/>
          </w:tcPr>
          <w:p w14:paraId="7472EE0D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機関名</w:t>
            </w:r>
          </w:p>
          <w:p w14:paraId="78234C99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（担当者名）</w:t>
            </w:r>
          </w:p>
        </w:tc>
        <w:tc>
          <w:tcPr>
            <w:tcW w:w="3919" w:type="dxa"/>
            <w:tcBorders>
              <w:top w:val="single" w:sz="18" w:space="0" w:color="auto"/>
              <w:right w:val="single" w:sz="18" w:space="0" w:color="auto"/>
            </w:tcBorders>
          </w:tcPr>
          <w:p w14:paraId="63F66D3B" w14:textId="7D074A40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2159877C" w14:textId="77777777">
        <w:trPr>
          <w:trHeight w:val="675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68ABEBAB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内　容</w:t>
            </w:r>
          </w:p>
        </w:tc>
        <w:tc>
          <w:tcPr>
            <w:tcW w:w="7886" w:type="dxa"/>
            <w:gridSpan w:val="3"/>
            <w:tcBorders>
              <w:right w:val="single" w:sz="18" w:space="0" w:color="auto"/>
            </w:tcBorders>
          </w:tcPr>
          <w:p w14:paraId="267CEB3F" w14:textId="1BB88478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71B34566" w14:textId="77777777">
        <w:trPr>
          <w:trHeight w:val="2092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AF7159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アドバイス</w:t>
            </w:r>
          </w:p>
          <w:p w14:paraId="1F9C19E2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支援内容</w:t>
            </w:r>
          </w:p>
          <w:p w14:paraId="4299AF92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結果</w:t>
            </w:r>
          </w:p>
          <w:p w14:paraId="1CF154EC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今後の予定等</w:t>
            </w:r>
          </w:p>
        </w:tc>
        <w:tc>
          <w:tcPr>
            <w:tcW w:w="788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153B640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  <w:p w14:paraId="0B5C5EF3" w14:textId="10BEB5F4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3607F85C" w14:textId="77777777">
        <w:trPr>
          <w:trHeight w:val="55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7A51F2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年月日</w:t>
            </w:r>
          </w:p>
        </w:tc>
        <w:tc>
          <w:tcPr>
            <w:tcW w:w="2295" w:type="dxa"/>
            <w:tcBorders>
              <w:top w:val="single" w:sz="18" w:space="0" w:color="auto"/>
            </w:tcBorders>
          </w:tcPr>
          <w:p w14:paraId="483E3AD5" w14:textId="77777777" w:rsidR="006B414D" w:rsidRPr="006356C6" w:rsidRDefault="006B414D" w:rsidP="00090AB3">
            <w:pPr>
              <w:jc w:val="left"/>
              <w:rPr>
                <w:rFonts w:ascii="UD デジタル 教科書体 N-B" w:eastAsia="UD デジタル 教科書体 N-B" w:hAnsi="うずらフォント"/>
                <w:szCs w:val="21"/>
              </w:rPr>
            </w:pPr>
          </w:p>
        </w:tc>
        <w:tc>
          <w:tcPr>
            <w:tcW w:w="1672" w:type="dxa"/>
            <w:tcBorders>
              <w:top w:val="single" w:sz="18" w:space="0" w:color="auto"/>
            </w:tcBorders>
            <w:vAlign w:val="center"/>
          </w:tcPr>
          <w:p w14:paraId="1663C863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機関名</w:t>
            </w:r>
          </w:p>
          <w:p w14:paraId="0D0B2AA0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（担当者名）</w:t>
            </w:r>
          </w:p>
        </w:tc>
        <w:tc>
          <w:tcPr>
            <w:tcW w:w="3919" w:type="dxa"/>
            <w:tcBorders>
              <w:top w:val="single" w:sz="18" w:space="0" w:color="auto"/>
              <w:right w:val="single" w:sz="18" w:space="0" w:color="auto"/>
            </w:tcBorders>
          </w:tcPr>
          <w:p w14:paraId="3C66278C" w14:textId="4BA51C74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6D80A77E" w14:textId="77777777">
        <w:trPr>
          <w:trHeight w:val="675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6ACF9FD6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内　容</w:t>
            </w:r>
          </w:p>
        </w:tc>
        <w:tc>
          <w:tcPr>
            <w:tcW w:w="7886" w:type="dxa"/>
            <w:gridSpan w:val="3"/>
            <w:tcBorders>
              <w:right w:val="single" w:sz="18" w:space="0" w:color="auto"/>
            </w:tcBorders>
          </w:tcPr>
          <w:p w14:paraId="3A33BA58" w14:textId="7F571A9E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1503551F" w14:textId="77777777">
        <w:trPr>
          <w:trHeight w:val="2072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A691B1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アドバイス</w:t>
            </w:r>
          </w:p>
          <w:p w14:paraId="40303C7F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支援内容</w:t>
            </w:r>
          </w:p>
          <w:p w14:paraId="158D9E18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結果</w:t>
            </w:r>
          </w:p>
          <w:p w14:paraId="74F6BCE8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今後の予定等</w:t>
            </w:r>
          </w:p>
        </w:tc>
        <w:tc>
          <w:tcPr>
            <w:tcW w:w="788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8BA0758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  <w:p w14:paraId="10CC9F2E" w14:textId="18416E20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2464C193" w14:textId="77777777">
        <w:trPr>
          <w:trHeight w:val="55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E53C96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年月日</w:t>
            </w:r>
          </w:p>
        </w:tc>
        <w:tc>
          <w:tcPr>
            <w:tcW w:w="2295" w:type="dxa"/>
            <w:tcBorders>
              <w:top w:val="single" w:sz="18" w:space="0" w:color="auto"/>
            </w:tcBorders>
          </w:tcPr>
          <w:p w14:paraId="6452146A" w14:textId="212A8F41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szCs w:val="21"/>
              </w:rPr>
            </w:pPr>
          </w:p>
        </w:tc>
        <w:tc>
          <w:tcPr>
            <w:tcW w:w="1672" w:type="dxa"/>
            <w:tcBorders>
              <w:top w:val="single" w:sz="18" w:space="0" w:color="auto"/>
            </w:tcBorders>
            <w:vAlign w:val="center"/>
          </w:tcPr>
          <w:p w14:paraId="3BE6231D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機関名</w:t>
            </w:r>
          </w:p>
          <w:p w14:paraId="06DDEC00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（担当者名）</w:t>
            </w:r>
          </w:p>
        </w:tc>
        <w:tc>
          <w:tcPr>
            <w:tcW w:w="3919" w:type="dxa"/>
            <w:tcBorders>
              <w:top w:val="single" w:sz="18" w:space="0" w:color="auto"/>
              <w:right w:val="single" w:sz="18" w:space="0" w:color="auto"/>
            </w:tcBorders>
          </w:tcPr>
          <w:p w14:paraId="219D236D" w14:textId="78C66AFB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384D9697" w14:textId="77777777">
        <w:trPr>
          <w:trHeight w:val="675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4862E7FD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内　容</w:t>
            </w:r>
          </w:p>
        </w:tc>
        <w:tc>
          <w:tcPr>
            <w:tcW w:w="7886" w:type="dxa"/>
            <w:gridSpan w:val="3"/>
            <w:tcBorders>
              <w:right w:val="single" w:sz="18" w:space="0" w:color="auto"/>
            </w:tcBorders>
          </w:tcPr>
          <w:p w14:paraId="37D31807" w14:textId="6F030C20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5CD2B515" w14:textId="77777777">
        <w:trPr>
          <w:trHeight w:val="2216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96F4BA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lastRenderedPageBreak/>
              <w:t>アドバイス</w:t>
            </w:r>
          </w:p>
          <w:p w14:paraId="21373D31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支援内容</w:t>
            </w:r>
          </w:p>
          <w:p w14:paraId="5F334E6D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結果</w:t>
            </w:r>
          </w:p>
          <w:p w14:paraId="4E548C54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今後の予定等</w:t>
            </w:r>
          </w:p>
        </w:tc>
        <w:tc>
          <w:tcPr>
            <w:tcW w:w="788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C985F77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  <w:p w14:paraId="50D02971" w14:textId="62F52C06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</w:tbl>
    <w:p w14:paraId="1A79C916" w14:textId="77777777" w:rsidR="006B414D" w:rsidRPr="006356C6" w:rsidRDefault="00861395">
      <w:pPr>
        <w:jc w:val="center"/>
        <w:rPr>
          <w:rFonts w:ascii="UD デジタル 教科書体 N-B" w:eastAsia="UD デジタル 教科書体 N-B" w:hAnsi="うずらフォント"/>
          <w:b/>
          <w:szCs w:val="21"/>
        </w:rPr>
      </w:pPr>
      <w:r w:rsidRPr="006356C6">
        <w:rPr>
          <w:rFonts w:ascii="UD デジタル 教科書体 N-B" w:eastAsia="UD デジタル 教科書体 N-B" w:hAnsi="うずらフォント" w:hint="eastAsia"/>
          <w:b/>
          <w:noProof/>
          <w:szCs w:val="21"/>
        </w:rPr>
        <w:drawing>
          <wp:inline distT="0" distB="0" distL="0" distR="0" wp14:anchorId="39774330" wp14:editId="2F59699F">
            <wp:extent cx="466725" cy="352425"/>
            <wp:effectExtent l="0" t="0" r="0" b="0"/>
            <wp:docPr id="3" name="図 6" descr="C:\Users\212149\AppData\Local\Microsoft\Windows\Temporary Internet Files\Content.IE5\0Y9Z2FI0\MC9002281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6" descr="C:\Users\212149\AppData\Local\Microsoft\Windows\Temporary Internet Files\Content.IE5\0Y9Z2FI0\MC90022819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6C6">
        <w:rPr>
          <w:rFonts w:ascii="UD デジタル 教科書体 N-B" w:eastAsia="UD デジタル 教科書体 N-B" w:hAnsi="うずらフォント" w:hint="eastAsia"/>
          <w:b/>
          <w:szCs w:val="21"/>
        </w:rPr>
        <w:t xml:space="preserve">　</w:t>
      </w:r>
      <w:r w:rsidRPr="006356C6">
        <w:rPr>
          <w:rFonts w:ascii="UD デジタル 教科書体 N-B" w:eastAsia="UD デジタル 教科書体 N-B" w:hAnsi="うずらフォント" w:hint="eastAsia"/>
          <w:b/>
          <w:sz w:val="28"/>
          <w:szCs w:val="28"/>
        </w:rPr>
        <w:t>相談・発達検査等の記録</w:t>
      </w:r>
      <w:r w:rsidRPr="006356C6">
        <w:rPr>
          <w:rFonts w:ascii="UD デジタル 教科書体 N-B" w:eastAsia="UD デジタル 教科書体 N-B" w:hAnsi="うずらフォント" w:hint="eastAsia"/>
          <w:b/>
          <w:szCs w:val="21"/>
        </w:rPr>
        <w:t xml:space="preserve">　</w:t>
      </w:r>
      <w:r w:rsidRPr="006356C6">
        <w:rPr>
          <w:rFonts w:ascii="UD デジタル 教科書体 N-B" w:eastAsia="UD デジタル 教科書体 N-B" w:hAnsi="うずらフォント" w:hint="eastAsia"/>
          <w:b/>
          <w:noProof/>
          <w:szCs w:val="21"/>
        </w:rPr>
        <w:drawing>
          <wp:inline distT="0" distB="0" distL="0" distR="0" wp14:anchorId="1435C2CB" wp14:editId="6D7EAAE7">
            <wp:extent cx="276225" cy="333375"/>
            <wp:effectExtent l="0" t="0" r="0" b="0"/>
            <wp:docPr id="4" name="図 1" descr="C:\Users\212149\AppData\Local\Microsoft\Windows\Temporary Internet Files\Content.IE5\I0ELJWDK\MC9003397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 descr="C:\Users\212149\AppData\Local\Microsoft\Windows\Temporary Internet Files\Content.IE5\I0ELJWDK\MC90033973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295"/>
        <w:gridCol w:w="1672"/>
        <w:gridCol w:w="3919"/>
      </w:tblGrid>
      <w:tr w:rsidR="006B414D" w:rsidRPr="006356C6" w14:paraId="05090F9F" w14:textId="77777777">
        <w:trPr>
          <w:trHeight w:val="55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241E65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年月日</w:t>
            </w:r>
          </w:p>
        </w:tc>
        <w:tc>
          <w:tcPr>
            <w:tcW w:w="2295" w:type="dxa"/>
            <w:tcBorders>
              <w:top w:val="single" w:sz="18" w:space="0" w:color="auto"/>
            </w:tcBorders>
            <w:vAlign w:val="center"/>
          </w:tcPr>
          <w:p w14:paraId="7DAED484" w14:textId="77777777" w:rsidR="006B414D" w:rsidRPr="006356C6" w:rsidRDefault="006B414D">
            <w:pPr>
              <w:rPr>
                <w:rFonts w:ascii="UD デジタル 教科書体 N-B" w:eastAsia="UD デジタル 教科書体 N-B" w:hAnsi="うずらフォント"/>
                <w:szCs w:val="21"/>
              </w:rPr>
            </w:pPr>
          </w:p>
        </w:tc>
        <w:tc>
          <w:tcPr>
            <w:tcW w:w="1672" w:type="dxa"/>
            <w:tcBorders>
              <w:top w:val="single" w:sz="18" w:space="0" w:color="auto"/>
            </w:tcBorders>
            <w:vAlign w:val="center"/>
          </w:tcPr>
          <w:p w14:paraId="371BC543" w14:textId="77777777" w:rsidR="006B414D" w:rsidRPr="006356C6" w:rsidRDefault="00861395">
            <w:pPr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機関名</w:t>
            </w:r>
          </w:p>
          <w:p w14:paraId="3F6B782D" w14:textId="77777777" w:rsidR="006B414D" w:rsidRPr="006356C6" w:rsidRDefault="00861395">
            <w:pPr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（担当者名）</w:t>
            </w:r>
          </w:p>
        </w:tc>
        <w:tc>
          <w:tcPr>
            <w:tcW w:w="39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EE3236" w14:textId="77777777" w:rsidR="006B414D" w:rsidRPr="006356C6" w:rsidRDefault="006B414D">
            <w:pPr>
              <w:jc w:val="righ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2123ACDA" w14:textId="77777777">
        <w:trPr>
          <w:trHeight w:val="675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47A8FD9C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内　容</w:t>
            </w:r>
          </w:p>
        </w:tc>
        <w:tc>
          <w:tcPr>
            <w:tcW w:w="7886" w:type="dxa"/>
            <w:gridSpan w:val="3"/>
            <w:tcBorders>
              <w:right w:val="single" w:sz="18" w:space="0" w:color="auto"/>
            </w:tcBorders>
            <w:vAlign w:val="center"/>
          </w:tcPr>
          <w:p w14:paraId="39162203" w14:textId="77777777" w:rsidR="006B414D" w:rsidRPr="006356C6" w:rsidRDefault="006B414D">
            <w:pPr>
              <w:rPr>
                <w:rFonts w:ascii="UD デジタル 教科書体 N-B" w:eastAsia="UD デジタル 教科書体 N-B" w:hAnsi="うずらフォント"/>
                <w:szCs w:val="21"/>
              </w:rPr>
            </w:pPr>
          </w:p>
        </w:tc>
      </w:tr>
      <w:tr w:rsidR="006B414D" w:rsidRPr="006356C6" w14:paraId="3CFD01B1" w14:textId="77777777">
        <w:trPr>
          <w:trHeight w:val="2208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AADFEA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アドバイス</w:t>
            </w:r>
          </w:p>
          <w:p w14:paraId="665D011A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支援内容</w:t>
            </w:r>
          </w:p>
          <w:p w14:paraId="19002E45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結果</w:t>
            </w:r>
          </w:p>
          <w:p w14:paraId="36FBCF27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今後の予定等</w:t>
            </w:r>
          </w:p>
        </w:tc>
        <w:tc>
          <w:tcPr>
            <w:tcW w:w="788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46ECF2" w14:textId="77777777" w:rsidR="006B414D" w:rsidRPr="006356C6" w:rsidRDefault="006B414D">
            <w:pPr>
              <w:ind w:left="211" w:hangingChars="100" w:hanging="211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40EA2E6B" w14:textId="77777777">
        <w:trPr>
          <w:trHeight w:val="55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36ADDB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年月日</w:t>
            </w:r>
          </w:p>
        </w:tc>
        <w:tc>
          <w:tcPr>
            <w:tcW w:w="2295" w:type="dxa"/>
            <w:tcBorders>
              <w:top w:val="single" w:sz="18" w:space="0" w:color="auto"/>
            </w:tcBorders>
          </w:tcPr>
          <w:p w14:paraId="39B87A22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szCs w:val="21"/>
              </w:rPr>
            </w:pPr>
          </w:p>
        </w:tc>
        <w:tc>
          <w:tcPr>
            <w:tcW w:w="1672" w:type="dxa"/>
            <w:tcBorders>
              <w:top w:val="single" w:sz="18" w:space="0" w:color="auto"/>
            </w:tcBorders>
            <w:vAlign w:val="center"/>
          </w:tcPr>
          <w:p w14:paraId="75324071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機関名</w:t>
            </w:r>
          </w:p>
          <w:p w14:paraId="23DF23F1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（担当者名）</w:t>
            </w:r>
          </w:p>
        </w:tc>
        <w:tc>
          <w:tcPr>
            <w:tcW w:w="3919" w:type="dxa"/>
            <w:tcBorders>
              <w:top w:val="single" w:sz="18" w:space="0" w:color="auto"/>
              <w:right w:val="single" w:sz="18" w:space="0" w:color="auto"/>
            </w:tcBorders>
          </w:tcPr>
          <w:p w14:paraId="427295D0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648AF94E" w14:textId="77777777">
        <w:trPr>
          <w:trHeight w:val="675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7303A140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内　容</w:t>
            </w:r>
          </w:p>
        </w:tc>
        <w:tc>
          <w:tcPr>
            <w:tcW w:w="7886" w:type="dxa"/>
            <w:gridSpan w:val="3"/>
            <w:tcBorders>
              <w:right w:val="single" w:sz="18" w:space="0" w:color="auto"/>
            </w:tcBorders>
          </w:tcPr>
          <w:p w14:paraId="6D4E010B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7D7860A2" w14:textId="77777777">
        <w:trPr>
          <w:trHeight w:val="2092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8B1E58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アドバイス</w:t>
            </w:r>
          </w:p>
          <w:p w14:paraId="6E17FD38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支援内容</w:t>
            </w:r>
          </w:p>
          <w:p w14:paraId="295A32B9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結果</w:t>
            </w:r>
          </w:p>
          <w:p w14:paraId="0458B3E9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今後の予定等</w:t>
            </w:r>
          </w:p>
        </w:tc>
        <w:tc>
          <w:tcPr>
            <w:tcW w:w="788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59FA96CF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0410C829" w14:textId="77777777">
        <w:trPr>
          <w:trHeight w:val="55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20141A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年月日</w:t>
            </w:r>
          </w:p>
        </w:tc>
        <w:tc>
          <w:tcPr>
            <w:tcW w:w="2295" w:type="dxa"/>
            <w:tcBorders>
              <w:top w:val="single" w:sz="18" w:space="0" w:color="auto"/>
            </w:tcBorders>
          </w:tcPr>
          <w:p w14:paraId="7FAFD6A0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szCs w:val="21"/>
              </w:rPr>
            </w:pPr>
          </w:p>
        </w:tc>
        <w:tc>
          <w:tcPr>
            <w:tcW w:w="1672" w:type="dxa"/>
            <w:tcBorders>
              <w:top w:val="single" w:sz="18" w:space="0" w:color="auto"/>
            </w:tcBorders>
            <w:vAlign w:val="center"/>
          </w:tcPr>
          <w:p w14:paraId="17C9A646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機関名</w:t>
            </w:r>
          </w:p>
          <w:p w14:paraId="2DFC7F82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（担当者名）</w:t>
            </w:r>
          </w:p>
        </w:tc>
        <w:tc>
          <w:tcPr>
            <w:tcW w:w="3919" w:type="dxa"/>
            <w:tcBorders>
              <w:top w:val="single" w:sz="18" w:space="0" w:color="auto"/>
              <w:right w:val="single" w:sz="18" w:space="0" w:color="auto"/>
            </w:tcBorders>
          </w:tcPr>
          <w:p w14:paraId="4AB45AEB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4A31E90A" w14:textId="77777777">
        <w:trPr>
          <w:trHeight w:val="675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12DB77C2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内　容</w:t>
            </w:r>
          </w:p>
        </w:tc>
        <w:tc>
          <w:tcPr>
            <w:tcW w:w="7886" w:type="dxa"/>
            <w:gridSpan w:val="3"/>
            <w:tcBorders>
              <w:right w:val="single" w:sz="18" w:space="0" w:color="auto"/>
            </w:tcBorders>
          </w:tcPr>
          <w:p w14:paraId="088DFD0F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1CF8D777" w14:textId="77777777">
        <w:trPr>
          <w:trHeight w:val="2072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C5EE22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アドバイス</w:t>
            </w:r>
          </w:p>
          <w:p w14:paraId="7F4D95D2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支援内容</w:t>
            </w:r>
          </w:p>
          <w:p w14:paraId="5E7982B6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結果</w:t>
            </w:r>
          </w:p>
          <w:p w14:paraId="76986FD5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今後の予定等</w:t>
            </w:r>
          </w:p>
        </w:tc>
        <w:tc>
          <w:tcPr>
            <w:tcW w:w="788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510737E9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41118CBA" w14:textId="77777777">
        <w:trPr>
          <w:trHeight w:val="55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6EA056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年月日</w:t>
            </w:r>
          </w:p>
        </w:tc>
        <w:tc>
          <w:tcPr>
            <w:tcW w:w="2295" w:type="dxa"/>
            <w:tcBorders>
              <w:top w:val="single" w:sz="18" w:space="0" w:color="auto"/>
            </w:tcBorders>
          </w:tcPr>
          <w:p w14:paraId="5C09CE3E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szCs w:val="21"/>
              </w:rPr>
            </w:pPr>
          </w:p>
        </w:tc>
        <w:tc>
          <w:tcPr>
            <w:tcW w:w="1672" w:type="dxa"/>
            <w:tcBorders>
              <w:top w:val="single" w:sz="18" w:space="0" w:color="auto"/>
            </w:tcBorders>
            <w:vAlign w:val="center"/>
          </w:tcPr>
          <w:p w14:paraId="7F3A19E7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機関名</w:t>
            </w:r>
          </w:p>
          <w:p w14:paraId="7300BD02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lastRenderedPageBreak/>
              <w:t>（担当者名）</w:t>
            </w:r>
          </w:p>
        </w:tc>
        <w:tc>
          <w:tcPr>
            <w:tcW w:w="3919" w:type="dxa"/>
            <w:tcBorders>
              <w:top w:val="single" w:sz="18" w:space="0" w:color="auto"/>
              <w:right w:val="single" w:sz="18" w:space="0" w:color="auto"/>
            </w:tcBorders>
          </w:tcPr>
          <w:p w14:paraId="7E5FECEF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438C9DD1" w14:textId="77777777">
        <w:trPr>
          <w:trHeight w:val="675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595097CE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内　容</w:t>
            </w:r>
          </w:p>
        </w:tc>
        <w:tc>
          <w:tcPr>
            <w:tcW w:w="7886" w:type="dxa"/>
            <w:gridSpan w:val="3"/>
            <w:tcBorders>
              <w:right w:val="single" w:sz="18" w:space="0" w:color="auto"/>
            </w:tcBorders>
          </w:tcPr>
          <w:p w14:paraId="03DCAAAF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  <w:tr w:rsidR="006B414D" w:rsidRPr="006356C6" w14:paraId="4BE9ECDC" w14:textId="77777777">
        <w:trPr>
          <w:trHeight w:val="2216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8F3525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アドバイス</w:t>
            </w:r>
          </w:p>
          <w:p w14:paraId="04F6743B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支援内容</w:t>
            </w:r>
          </w:p>
          <w:p w14:paraId="7DD5C037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結果</w:t>
            </w:r>
          </w:p>
          <w:p w14:paraId="0C3BF472" w14:textId="77777777" w:rsidR="006B414D" w:rsidRPr="006356C6" w:rsidRDefault="00861395">
            <w:pPr>
              <w:jc w:val="center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6356C6">
              <w:rPr>
                <w:rFonts w:ascii="UD デジタル 教科書体 N-B" w:eastAsia="UD デジタル 教科書体 N-B" w:hAnsi="うずらフォント" w:hint="eastAsia"/>
                <w:szCs w:val="21"/>
              </w:rPr>
              <w:t>今後の予定等</w:t>
            </w:r>
          </w:p>
        </w:tc>
        <w:tc>
          <w:tcPr>
            <w:tcW w:w="788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31D73A1" w14:textId="77777777" w:rsidR="006B414D" w:rsidRPr="006356C6" w:rsidRDefault="006B414D">
            <w:pPr>
              <w:jc w:val="left"/>
              <w:rPr>
                <w:rFonts w:ascii="UD デジタル 教科書体 N-B" w:eastAsia="UD デジタル 教科書体 N-B" w:hAnsi="うずらフォント"/>
                <w:b/>
                <w:szCs w:val="21"/>
              </w:rPr>
            </w:pPr>
          </w:p>
        </w:tc>
      </w:tr>
    </w:tbl>
    <w:p w14:paraId="68309A0C" w14:textId="77777777" w:rsidR="006B414D" w:rsidRPr="006356C6" w:rsidRDefault="006B414D">
      <w:pPr>
        <w:jc w:val="left"/>
        <w:rPr>
          <w:rFonts w:ascii="UD デジタル 教科書体 N-B" w:eastAsia="UD デジタル 教科書体 N-B" w:hAnsi="うずらフォント"/>
          <w:b/>
          <w:szCs w:val="21"/>
        </w:rPr>
      </w:pPr>
    </w:p>
    <w:sectPr w:rsidR="006B414D" w:rsidRPr="00635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CE201" w14:textId="77777777" w:rsidR="0028240E" w:rsidRDefault="0028240E" w:rsidP="0028240E">
      <w:r>
        <w:separator/>
      </w:r>
    </w:p>
  </w:endnote>
  <w:endnote w:type="continuationSeparator" w:id="0">
    <w:p w14:paraId="7C750C12" w14:textId="77777777" w:rsidR="0028240E" w:rsidRDefault="0028240E" w:rsidP="0028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うずら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F50A" w14:textId="77777777" w:rsidR="0028240E" w:rsidRDefault="002824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D037" w14:textId="77777777" w:rsidR="0028240E" w:rsidRDefault="0028240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8362" w14:textId="77777777" w:rsidR="0028240E" w:rsidRDefault="002824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1D0BD" w14:textId="77777777" w:rsidR="0028240E" w:rsidRDefault="0028240E" w:rsidP="0028240E">
      <w:r>
        <w:separator/>
      </w:r>
    </w:p>
  </w:footnote>
  <w:footnote w:type="continuationSeparator" w:id="0">
    <w:p w14:paraId="6961F16B" w14:textId="77777777" w:rsidR="0028240E" w:rsidRDefault="0028240E" w:rsidP="0028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3D7B" w14:textId="77777777" w:rsidR="0028240E" w:rsidRDefault="00282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5D231" w14:textId="77777777" w:rsidR="0028240E" w:rsidRDefault="00282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AEBB6" w14:textId="77777777" w:rsidR="0028240E" w:rsidRDefault="002824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24"/>
    <w:rsid w:val="000552FE"/>
    <w:rsid w:val="00090AB3"/>
    <w:rsid w:val="000D7775"/>
    <w:rsid w:val="000E33C0"/>
    <w:rsid w:val="000E623D"/>
    <w:rsid w:val="0028240E"/>
    <w:rsid w:val="002B1F3D"/>
    <w:rsid w:val="002D36C4"/>
    <w:rsid w:val="00387AD2"/>
    <w:rsid w:val="003A2537"/>
    <w:rsid w:val="003F0224"/>
    <w:rsid w:val="003F6E3C"/>
    <w:rsid w:val="00427550"/>
    <w:rsid w:val="00453107"/>
    <w:rsid w:val="00460DEB"/>
    <w:rsid w:val="00502B3B"/>
    <w:rsid w:val="005C308C"/>
    <w:rsid w:val="006356C6"/>
    <w:rsid w:val="006B2F0B"/>
    <w:rsid w:val="006B414D"/>
    <w:rsid w:val="006E1847"/>
    <w:rsid w:val="00763638"/>
    <w:rsid w:val="00790107"/>
    <w:rsid w:val="007A531F"/>
    <w:rsid w:val="007F509B"/>
    <w:rsid w:val="00832605"/>
    <w:rsid w:val="00861395"/>
    <w:rsid w:val="00890959"/>
    <w:rsid w:val="008C744C"/>
    <w:rsid w:val="008C7A9B"/>
    <w:rsid w:val="00920742"/>
    <w:rsid w:val="0096423F"/>
    <w:rsid w:val="009B1975"/>
    <w:rsid w:val="009F2059"/>
    <w:rsid w:val="00A3523F"/>
    <w:rsid w:val="00A53C6C"/>
    <w:rsid w:val="00AF2BDE"/>
    <w:rsid w:val="00B00946"/>
    <w:rsid w:val="00B11FCD"/>
    <w:rsid w:val="00B51909"/>
    <w:rsid w:val="00BA14E0"/>
    <w:rsid w:val="00BE574F"/>
    <w:rsid w:val="00C03D29"/>
    <w:rsid w:val="00C526A2"/>
    <w:rsid w:val="00C6367D"/>
    <w:rsid w:val="00C92C1B"/>
    <w:rsid w:val="00CE3D43"/>
    <w:rsid w:val="00D27921"/>
    <w:rsid w:val="00D64DC1"/>
    <w:rsid w:val="00D74576"/>
    <w:rsid w:val="00E55274"/>
    <w:rsid w:val="00F037BC"/>
    <w:rsid w:val="00F710CE"/>
    <w:rsid w:val="00FD649F"/>
    <w:rsid w:val="00FE7A15"/>
    <w:rsid w:val="2011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A8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wmf" Type="http://schemas.openxmlformats.org/officeDocument/2006/relationships/image"/><Relationship Id="rId7" Target="media/image2.wmf" Type="http://schemas.openxmlformats.org/officeDocument/2006/relationships/image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2020-08-14T02:27:00Z</dcterms:created>
  <dcterms:modified xsi:type="dcterms:W3CDTF">2020-08-14T02:27:00Z</dcterms:modified>
  <cp:revision>1</cp:revision>
</cp:coreProperties>
</file>