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7C9E8E9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50849AB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</w:t>
            </w:r>
            <w:r w:rsidR="00AB6E0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62E78CE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豊川市長　竹本　幸夫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5C59B9F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4A097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21FCE95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B92BAA" w:rsidRP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【企業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名</w:t>
            </w:r>
            <w:r w:rsidR="00B92BAA" w:rsidRP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】　　　　　　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B92BAA" w:rsidRP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年　　月　　日</w:t>
            </w:r>
            <w:r w:rsidR="00B92BAA" w:rsidRP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91591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B92BAA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EDB965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B92BAA" w:rsidRP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【企業名】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91591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等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033A1FD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B92BAA" w:rsidRPr="00B92BAA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【企業名】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0071686B" w14:textId="079BC4D2" w:rsidR="008020C0" w:rsidRPr="0070772F" w:rsidRDefault="008020C0" w:rsidP="00B92B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840" w:hangingChars="400" w:hanging="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【企業名】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r w:rsidR="00915912">
              <w:rPr>
                <w:rFonts w:ascii="ＭＳ ゴシック" w:eastAsia="ＭＳ ゴシック" w:hAnsi="ＭＳ ゴシック"/>
                <w:color w:val="000000"/>
                <w:kern w:val="0"/>
              </w:rPr>
              <w:br/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798F9886" w:rsidR="008020C0" w:rsidRPr="0070772F" w:rsidRDefault="00B92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豊商第　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6A0DB5D2" w:rsidR="0013374A" w:rsidRDefault="00B92BAA" w:rsidP="00B92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84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日から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日まで</w:t>
            </w:r>
          </w:p>
          <w:p w14:paraId="7E50F86C" w14:textId="77777777" w:rsidR="00B92BAA" w:rsidRPr="0070772F" w:rsidRDefault="00B92BAA" w:rsidP="00B92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84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243712F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</w:t>
            </w:r>
            <w:r w:rsidR="00B92BAA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豊川市長　竹　本　幸　夫</w:t>
            </w:r>
          </w:p>
          <w:p w14:paraId="0C050590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B92BAA" w:rsidRPr="0070772F" w:rsidRDefault="00B92B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13721DEA" w:rsidR="008020C0" w:rsidRPr="00EB6B0F" w:rsidRDefault="00B92BAA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B92BAA">
        <w:rPr>
          <w:rFonts w:ascii="ＭＳ ゴシック" w:eastAsia="ＭＳ ゴシック" w:hAnsi="ＭＳ ゴシック" w:hint="eastAsia"/>
          <w:color w:val="000000"/>
          <w:kern w:val="0"/>
          <w:u w:val="single"/>
        </w:rPr>
        <w:t>（注１）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</w:t>
      </w:r>
      <w:r w:rsidR="00AB6E03">
        <w:rPr>
          <w:rFonts w:ascii="ＭＳ ゴシック" w:eastAsia="ＭＳ ゴシック" w:hAnsi="ＭＳ ゴシック" w:hint="eastAsia"/>
          <w:color w:val="000000"/>
          <w:kern w:val="0"/>
        </w:rPr>
        <w:t>ます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。</w:t>
      </w:r>
    </w:p>
    <w:p w14:paraId="3F597373" w14:textId="18FBE83E" w:rsidR="008020C0" w:rsidRPr="0070772F" w:rsidRDefault="008020C0" w:rsidP="00AB6E03">
      <w:pPr>
        <w:suppressAutoHyphens/>
        <w:wordWrap w:val="0"/>
        <w:ind w:left="840" w:hangingChars="400" w:hanging="84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  <w:r w:rsidR="00AB6E03">
        <w:rPr>
          <w:rFonts w:ascii="ＭＳ ゴシック" w:eastAsia="ＭＳ ゴシック" w:hAnsi="ＭＳ ゴシック" w:hint="eastAsia"/>
          <w:color w:val="000000"/>
          <w:kern w:val="0"/>
        </w:rPr>
        <w:t>２の取引期間は、</w:t>
      </w:r>
      <w:r w:rsidR="00555331">
        <w:rPr>
          <w:rFonts w:ascii="ＭＳ ゴシック" w:eastAsia="ＭＳ ゴシック" w:hAnsi="ＭＳ ゴシック" w:hint="eastAsia"/>
          <w:color w:val="000000"/>
          <w:kern w:val="0"/>
        </w:rPr>
        <w:t>原則</w:t>
      </w:r>
      <w:r w:rsidR="00AB6E03">
        <w:rPr>
          <w:rFonts w:ascii="ＭＳ ゴシック" w:eastAsia="ＭＳ ゴシック" w:hAnsi="ＭＳ ゴシック" w:hint="eastAsia"/>
          <w:color w:val="000000"/>
          <w:kern w:val="0"/>
        </w:rPr>
        <w:t>【企業名】と直近で取引のあった1年間分とします。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1F7BC57" w:rsidR="00AE5ADD" w:rsidRPr="007761D1" w:rsidRDefault="00AE5ADD" w:rsidP="00B92BAA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B92BAA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4250" w14:textId="77777777" w:rsidR="0081150C" w:rsidRDefault="0081150C">
      <w:r>
        <w:separator/>
      </w:r>
    </w:p>
  </w:endnote>
  <w:endnote w:type="continuationSeparator" w:id="0">
    <w:p w14:paraId="77DF1B96" w14:textId="77777777" w:rsidR="0081150C" w:rsidRDefault="0081150C">
      <w:r>
        <w:continuationSeparator/>
      </w:r>
    </w:p>
  </w:endnote>
  <w:endnote w:type="continuationNotice" w:id="1">
    <w:p w14:paraId="33481A2C" w14:textId="77777777" w:rsidR="0081150C" w:rsidRDefault="00811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2146" w14:textId="3AB94AAD" w:rsidR="005C7145" w:rsidRDefault="005C7145">
    <w:pPr>
      <w:pStyle w:val="a8"/>
      <w:jc w:val="center"/>
    </w:pPr>
  </w:p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33958" w14:textId="77777777" w:rsidR="0081150C" w:rsidRDefault="0081150C">
      <w:r>
        <w:separator/>
      </w:r>
    </w:p>
  </w:footnote>
  <w:footnote w:type="continuationSeparator" w:id="0">
    <w:p w14:paraId="3B816493" w14:textId="77777777" w:rsidR="0081150C" w:rsidRDefault="0081150C">
      <w:r>
        <w:continuationSeparator/>
      </w:r>
    </w:p>
  </w:footnote>
  <w:footnote w:type="continuationNotice" w:id="1">
    <w:p w14:paraId="7F627F64" w14:textId="77777777" w:rsidR="0081150C" w:rsidRDefault="008115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0D3"/>
    <w:rsid w:val="00103EA2"/>
    <w:rsid w:val="00103F41"/>
    <w:rsid w:val="0010572D"/>
    <w:rsid w:val="00105FA1"/>
    <w:rsid w:val="001061DA"/>
    <w:rsid w:val="00107356"/>
    <w:rsid w:val="00107713"/>
    <w:rsid w:val="0010771A"/>
    <w:rsid w:val="00107752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5F3C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3A19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6DC1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097F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029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331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6FB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CF0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37E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5912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3C00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03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A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1BE0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093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A65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1C67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2026-07-17T02:40:00Z</dcterms:created>
  <dcterms:modified xsi:type="dcterms:W3CDTF">2026-07-17T02:40:00Z</dcterms:modified>
</cp:coreProperties>
</file>